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B70CF1" w:rsidRDefault="00A62F6E" w:rsidP="00A81BEF">
      <w:pPr>
        <w:ind w:firstLine="708"/>
        <w:jc w:val="both"/>
        <w:rPr>
          <w:b/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>на замещение вакантной 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Pr="00A81BEF">
        <w:rPr>
          <w:b/>
          <w:szCs w:val="28"/>
        </w:rPr>
        <w:t>категории «</w:t>
      </w:r>
      <w:r w:rsidR="00B70CF1">
        <w:rPr>
          <w:b/>
          <w:szCs w:val="28"/>
        </w:rPr>
        <w:t xml:space="preserve">обеспечивающие </w:t>
      </w:r>
      <w:r w:rsidRPr="00A81BEF">
        <w:rPr>
          <w:b/>
          <w:szCs w:val="28"/>
        </w:rPr>
        <w:t>специалисты» старшей группы должностей</w:t>
      </w:r>
      <w:r w:rsidR="00B70CF1">
        <w:rPr>
          <w:b/>
          <w:szCs w:val="28"/>
        </w:rPr>
        <w:t>:</w:t>
      </w:r>
    </w:p>
    <w:p w:rsidR="00D721EC" w:rsidRDefault="00B70CF1" w:rsidP="00A81BE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старший специалист 2 разряда </w:t>
      </w:r>
      <w:r w:rsidR="00D721EC">
        <w:rPr>
          <w:b/>
          <w:szCs w:val="28"/>
        </w:rPr>
        <w:t>Вытегорского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p w:rsidR="00D721EC" w:rsidRDefault="00D721EC" w:rsidP="00D721EC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старший специалист 2 разряда Бабаевского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p w:rsidR="00A62F6E" w:rsidRDefault="00A62F6E" w:rsidP="00A81BEF">
      <w:pPr>
        <w:ind w:firstLine="708"/>
        <w:jc w:val="both"/>
        <w:rPr>
          <w:b/>
          <w:szCs w:val="28"/>
        </w:rPr>
      </w:pPr>
      <w:r w:rsidRPr="00A81BEF">
        <w:rPr>
          <w:b/>
          <w:szCs w:val="28"/>
        </w:rPr>
        <w:t xml:space="preserve"> </w:t>
      </w:r>
    </w:p>
    <w:p w:rsidR="00B70CF1" w:rsidRDefault="00B70CF1" w:rsidP="00B70CF1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требования:</w:t>
      </w:r>
    </w:p>
    <w:p w:rsidR="00B70CF1" w:rsidRDefault="00B70CF1" w:rsidP="00B70C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B70CF1" w:rsidRPr="00FD32C0" w:rsidRDefault="00B70CF1" w:rsidP="00B70CF1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B70CF1" w:rsidRPr="007F46CB" w:rsidRDefault="00B70CF1" w:rsidP="00B70CF1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B70CF1" w:rsidRPr="00FD32C0" w:rsidRDefault="00B70CF1" w:rsidP="00B70CF1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B70CF1" w:rsidRPr="00FD32C0" w:rsidRDefault="00B70CF1" w:rsidP="00B70CF1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B70CF1" w:rsidRPr="00FD32C0" w:rsidRDefault="00B70CF1" w:rsidP="00B70CF1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B70CF1" w:rsidRPr="00A81BEF" w:rsidRDefault="00B70CF1" w:rsidP="00A81BEF">
      <w:pPr>
        <w:ind w:firstLine="708"/>
        <w:jc w:val="both"/>
        <w:rPr>
          <w:b/>
          <w:szCs w:val="28"/>
        </w:rPr>
      </w:pPr>
    </w:p>
    <w:bookmarkEnd w:id="0"/>
    <w:bookmarkEnd w:id="1"/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E033FF">
        <w:rPr>
          <w:b/>
          <w:szCs w:val="28"/>
        </w:rPr>
        <w:t>Государственный гражданский служащий Департамента лесного комплекса области</w:t>
      </w:r>
      <w:r w:rsidRPr="00FD32C0">
        <w:rPr>
          <w:szCs w:val="28"/>
        </w:rPr>
        <w:t>, изъявивший желание участвовать в конкурсе, подает заявление на имя начальника Департамента.</w:t>
      </w:r>
    </w:p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proofErr w:type="gramStart"/>
      <w:r w:rsidRPr="00E033FF">
        <w:rPr>
          <w:b/>
          <w:szCs w:val="28"/>
        </w:rPr>
        <w:t>Государственный гражданский служащий иного государственного органа</w:t>
      </w:r>
      <w:r w:rsidRPr="00FD32C0">
        <w:rPr>
          <w:szCs w:val="28"/>
        </w:rPr>
        <w:t>,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</w:t>
      </w:r>
      <w:r w:rsidR="00620106">
        <w:rPr>
          <w:szCs w:val="28"/>
        </w:rPr>
        <w:t xml:space="preserve">нкету с приложением фотографии по </w:t>
      </w:r>
      <w:r w:rsidR="00620106" w:rsidRPr="003D088E">
        <w:rPr>
          <w:szCs w:val="28"/>
        </w:rPr>
        <w:t>форме, установленной распоряжением Правительства Российско</w:t>
      </w:r>
      <w:r w:rsidR="00D721EC">
        <w:rPr>
          <w:szCs w:val="28"/>
        </w:rPr>
        <w:t>й Федерации от 26 мая 2005 года</w:t>
      </w:r>
      <w:r w:rsidR="00620106">
        <w:rPr>
          <w:szCs w:val="28"/>
        </w:rPr>
        <w:t xml:space="preserve"> №</w:t>
      </w:r>
      <w:r w:rsidR="00620106" w:rsidRPr="003D088E">
        <w:rPr>
          <w:szCs w:val="28"/>
        </w:rPr>
        <w:t xml:space="preserve"> 667-р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D721EC">
      <w:headerReference w:type="even" r:id="rId10"/>
      <w:headerReference w:type="default" r:id="rId11"/>
      <w:pgSz w:w="11907" w:h="16840" w:code="9"/>
      <w:pgMar w:top="567" w:right="567" w:bottom="142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79" w:rsidRDefault="00566A79">
      <w:r>
        <w:separator/>
      </w:r>
    </w:p>
  </w:endnote>
  <w:endnote w:type="continuationSeparator" w:id="0">
    <w:p w:rsidR="00566A79" w:rsidRDefault="0056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79" w:rsidRDefault="00566A79">
      <w:r>
        <w:separator/>
      </w:r>
    </w:p>
  </w:footnote>
  <w:footnote w:type="continuationSeparator" w:id="0">
    <w:p w:rsidR="00566A79" w:rsidRDefault="0056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EB2250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11AE"/>
    <w:rsid w:val="003638DE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66A79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21AD5"/>
    <w:rsid w:val="007406E4"/>
    <w:rsid w:val="007458A0"/>
    <w:rsid w:val="007708DC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0CF1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1EC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4518"/>
    <w:rsid w:val="00DF6E2C"/>
    <w:rsid w:val="00DF75BE"/>
    <w:rsid w:val="00E033FF"/>
    <w:rsid w:val="00E04204"/>
    <w:rsid w:val="00E1094D"/>
    <w:rsid w:val="00E11CA7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B2250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D72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21EC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2015-04-28T11:20:00Z</dcterms:created>
  <dcterms:modified xsi:type="dcterms:W3CDTF">2015-04-28T11:20:00Z</dcterms:modified>
</cp:coreProperties>
</file>